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EBEB" w14:textId="77777777" w:rsidR="008E2DBD" w:rsidRDefault="00E21B10">
      <w:r>
        <w:rPr>
          <w:rFonts w:hint="eastAsia"/>
        </w:rPr>
        <w:t>（様式第４号）</w:t>
      </w:r>
    </w:p>
    <w:p w14:paraId="47F4796D" w14:textId="77777777" w:rsidR="00E21B10" w:rsidRDefault="00E21B10"/>
    <w:p w14:paraId="08E32963" w14:textId="77777777" w:rsidR="00E21B10" w:rsidRDefault="00E21B10" w:rsidP="00D523AD">
      <w:pPr>
        <w:jc w:val="center"/>
      </w:pPr>
      <w:r w:rsidRPr="00E21B10">
        <w:rPr>
          <w:rFonts w:hint="eastAsia"/>
          <w:sz w:val="28"/>
        </w:rPr>
        <w:t>調査研究</w:t>
      </w:r>
      <w:r w:rsidR="009D64BE">
        <w:rPr>
          <w:rFonts w:hint="eastAsia"/>
          <w:sz w:val="28"/>
        </w:rPr>
        <w:t>経</w:t>
      </w:r>
      <w:r w:rsidRPr="00E21B10">
        <w:rPr>
          <w:rFonts w:hint="eastAsia"/>
          <w:sz w:val="28"/>
        </w:rPr>
        <w:t>費の支出計画</w:t>
      </w:r>
    </w:p>
    <w:p w14:paraId="0DB765D4" w14:textId="77777777" w:rsidR="00E21B10" w:rsidRDefault="00E21B10"/>
    <w:p w14:paraId="4FCA2598" w14:textId="77777777" w:rsidR="005107E4" w:rsidRPr="00ED14C6" w:rsidRDefault="005107E4" w:rsidP="00ED14C6">
      <w:pPr>
        <w:ind w:firstLineChars="2300" w:firstLine="4830"/>
        <w:jc w:val="left"/>
        <w:rPr>
          <w:u w:val="single"/>
        </w:rPr>
      </w:pPr>
      <w:r w:rsidRPr="005107E4">
        <w:rPr>
          <w:rFonts w:hint="eastAsia"/>
          <w:u w:val="single"/>
        </w:rPr>
        <w:t>氏名</w:t>
      </w:r>
      <w:r w:rsidR="00ED14C6">
        <w:rPr>
          <w:rFonts w:hint="eastAsia"/>
          <w:u w:val="single"/>
        </w:rPr>
        <w:t>（代表者）</w:t>
      </w:r>
      <w:r w:rsidRPr="005107E4">
        <w:rPr>
          <w:rFonts w:hint="eastAsia"/>
          <w:u w:val="single"/>
        </w:rPr>
        <w:t xml:space="preserve">　　　　　　　　　　</w:t>
      </w:r>
    </w:p>
    <w:p w14:paraId="19111F2C" w14:textId="77777777" w:rsidR="005107E4" w:rsidRDefault="005107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775"/>
        <w:gridCol w:w="1559"/>
        <w:gridCol w:w="3963"/>
      </w:tblGrid>
      <w:tr w:rsidR="009D64BE" w14:paraId="2E866D85" w14:textId="77777777" w:rsidTr="009D64BE">
        <w:tc>
          <w:tcPr>
            <w:tcW w:w="1197" w:type="dxa"/>
          </w:tcPr>
          <w:p w14:paraId="40E5A47D" w14:textId="77777777" w:rsidR="009D64BE" w:rsidRDefault="009D64BE" w:rsidP="004D3D4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775" w:type="dxa"/>
          </w:tcPr>
          <w:p w14:paraId="44E43084" w14:textId="77777777" w:rsidR="009D64BE" w:rsidRDefault="009D64BE" w:rsidP="009D64BE">
            <w:pPr>
              <w:jc w:val="left"/>
            </w:pPr>
            <w:r>
              <w:rPr>
                <w:rFonts w:hint="eastAsia"/>
              </w:rPr>
              <w:t>経費全体額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1559" w:type="dxa"/>
          </w:tcPr>
          <w:p w14:paraId="01262162" w14:textId="77777777" w:rsidR="009D64BE" w:rsidRDefault="009D64BE" w:rsidP="009D64BE">
            <w:pPr>
              <w:jc w:val="left"/>
            </w:pPr>
            <w:r>
              <w:rPr>
                <w:rFonts w:hint="eastAsia"/>
              </w:rPr>
              <w:t>助成金額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3963" w:type="dxa"/>
          </w:tcPr>
          <w:p w14:paraId="2EDB4F85" w14:textId="77777777" w:rsidR="009D64BE" w:rsidRDefault="009D64BE" w:rsidP="004D3D46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D64BE" w14:paraId="124CC46A" w14:textId="77777777" w:rsidTr="009D64BE">
        <w:tc>
          <w:tcPr>
            <w:tcW w:w="1197" w:type="dxa"/>
          </w:tcPr>
          <w:p w14:paraId="7624623D" w14:textId="77777777" w:rsidR="009D64BE" w:rsidRDefault="009D64BE" w:rsidP="00D523AD">
            <w:pPr>
              <w:jc w:val="center"/>
            </w:pPr>
          </w:p>
          <w:p w14:paraId="6CD9BB53" w14:textId="77777777" w:rsidR="009D64BE" w:rsidRDefault="009D64BE" w:rsidP="00D523AD">
            <w:pPr>
              <w:jc w:val="center"/>
            </w:pPr>
            <w:r>
              <w:rPr>
                <w:rFonts w:hint="eastAsia"/>
              </w:rPr>
              <w:t>旅費</w:t>
            </w:r>
          </w:p>
          <w:p w14:paraId="77F45CCE" w14:textId="77777777" w:rsidR="009D64BE" w:rsidRDefault="009D64BE" w:rsidP="00D523AD"/>
        </w:tc>
        <w:tc>
          <w:tcPr>
            <w:tcW w:w="1775" w:type="dxa"/>
          </w:tcPr>
          <w:p w14:paraId="74993C33" w14:textId="77777777" w:rsidR="009D64BE" w:rsidRDefault="009D64BE"/>
        </w:tc>
        <w:tc>
          <w:tcPr>
            <w:tcW w:w="1559" w:type="dxa"/>
          </w:tcPr>
          <w:p w14:paraId="35A769FD" w14:textId="77777777" w:rsidR="009D64BE" w:rsidRDefault="009D64BE"/>
        </w:tc>
        <w:tc>
          <w:tcPr>
            <w:tcW w:w="3963" w:type="dxa"/>
          </w:tcPr>
          <w:p w14:paraId="7299D351" w14:textId="77777777" w:rsidR="009D64BE" w:rsidRDefault="009D64BE"/>
        </w:tc>
      </w:tr>
      <w:tr w:rsidR="009D64BE" w14:paraId="537BBB32" w14:textId="77777777" w:rsidTr="009D64BE">
        <w:tc>
          <w:tcPr>
            <w:tcW w:w="1197" w:type="dxa"/>
          </w:tcPr>
          <w:p w14:paraId="2617BEE5" w14:textId="77777777" w:rsidR="009D64BE" w:rsidRDefault="009D64BE" w:rsidP="00D523AD">
            <w:pPr>
              <w:jc w:val="center"/>
            </w:pPr>
          </w:p>
          <w:p w14:paraId="78032D5B" w14:textId="77777777" w:rsidR="009D64BE" w:rsidRDefault="0006659C" w:rsidP="00D523AD">
            <w:pPr>
              <w:jc w:val="center"/>
            </w:pPr>
            <w:r>
              <w:rPr>
                <w:rFonts w:hint="eastAsia"/>
              </w:rPr>
              <w:t>消耗品</w:t>
            </w:r>
            <w:r w:rsidR="00C7685E">
              <w:rPr>
                <w:rFonts w:hint="eastAsia"/>
              </w:rPr>
              <w:t>費</w:t>
            </w:r>
          </w:p>
          <w:p w14:paraId="2CEFF7EB" w14:textId="77777777" w:rsidR="00530EA5" w:rsidRDefault="0006659C" w:rsidP="00D523AD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1775" w:type="dxa"/>
          </w:tcPr>
          <w:p w14:paraId="0D06AF97" w14:textId="77777777" w:rsidR="009D64BE" w:rsidRDefault="009D64BE"/>
        </w:tc>
        <w:tc>
          <w:tcPr>
            <w:tcW w:w="1559" w:type="dxa"/>
          </w:tcPr>
          <w:p w14:paraId="548AF6B1" w14:textId="77777777" w:rsidR="009D64BE" w:rsidRDefault="009D64BE"/>
        </w:tc>
        <w:tc>
          <w:tcPr>
            <w:tcW w:w="3963" w:type="dxa"/>
          </w:tcPr>
          <w:p w14:paraId="7226BF09" w14:textId="77777777" w:rsidR="009D64BE" w:rsidRDefault="009D64BE"/>
        </w:tc>
      </w:tr>
      <w:tr w:rsidR="009D64BE" w14:paraId="79DEFEF2" w14:textId="77777777" w:rsidTr="009D64BE">
        <w:tc>
          <w:tcPr>
            <w:tcW w:w="1197" w:type="dxa"/>
          </w:tcPr>
          <w:p w14:paraId="4CC961FA" w14:textId="77777777" w:rsidR="009D64BE" w:rsidRDefault="009D64BE" w:rsidP="00D523AD">
            <w:pPr>
              <w:jc w:val="center"/>
            </w:pPr>
          </w:p>
          <w:p w14:paraId="64C0947A" w14:textId="77777777" w:rsidR="009D64BE" w:rsidRDefault="00530EA5" w:rsidP="00D523AD">
            <w:pPr>
              <w:jc w:val="center"/>
            </w:pPr>
            <w:r>
              <w:rPr>
                <w:rFonts w:hint="eastAsia"/>
              </w:rPr>
              <w:t>役務費</w:t>
            </w:r>
          </w:p>
          <w:p w14:paraId="4B0CF24C" w14:textId="77777777"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14:paraId="4AB82F9E" w14:textId="77777777" w:rsidR="009D64BE" w:rsidRDefault="009D64BE"/>
        </w:tc>
        <w:tc>
          <w:tcPr>
            <w:tcW w:w="1559" w:type="dxa"/>
          </w:tcPr>
          <w:p w14:paraId="17078A5B" w14:textId="77777777" w:rsidR="009D64BE" w:rsidRDefault="009D64BE"/>
        </w:tc>
        <w:tc>
          <w:tcPr>
            <w:tcW w:w="3963" w:type="dxa"/>
          </w:tcPr>
          <w:p w14:paraId="17538340" w14:textId="77777777" w:rsidR="009D64BE" w:rsidRDefault="009D64BE"/>
        </w:tc>
      </w:tr>
      <w:tr w:rsidR="009D64BE" w14:paraId="28635F0B" w14:textId="77777777" w:rsidTr="009D64BE">
        <w:tc>
          <w:tcPr>
            <w:tcW w:w="1197" w:type="dxa"/>
          </w:tcPr>
          <w:p w14:paraId="7AE77BCD" w14:textId="77777777" w:rsidR="009D64BE" w:rsidRDefault="009D64BE" w:rsidP="00D523AD">
            <w:pPr>
              <w:jc w:val="center"/>
            </w:pPr>
          </w:p>
          <w:p w14:paraId="1D856B46" w14:textId="77777777" w:rsidR="009D64BE" w:rsidRDefault="00530EA5" w:rsidP="00D523AD">
            <w:pPr>
              <w:jc w:val="center"/>
            </w:pPr>
            <w:r>
              <w:rPr>
                <w:rFonts w:hint="eastAsia"/>
              </w:rPr>
              <w:t>使用料</w:t>
            </w:r>
          </w:p>
          <w:p w14:paraId="22712364" w14:textId="77777777"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14:paraId="69676753" w14:textId="77777777" w:rsidR="009D64BE" w:rsidRDefault="009D64BE"/>
        </w:tc>
        <w:tc>
          <w:tcPr>
            <w:tcW w:w="1559" w:type="dxa"/>
          </w:tcPr>
          <w:p w14:paraId="3EF3DD9A" w14:textId="77777777" w:rsidR="009D64BE" w:rsidRDefault="009D64BE"/>
        </w:tc>
        <w:tc>
          <w:tcPr>
            <w:tcW w:w="3963" w:type="dxa"/>
          </w:tcPr>
          <w:p w14:paraId="2C893FDA" w14:textId="77777777" w:rsidR="009D64BE" w:rsidRDefault="009D64BE"/>
        </w:tc>
      </w:tr>
      <w:tr w:rsidR="009D64BE" w14:paraId="1D596E60" w14:textId="77777777" w:rsidTr="009D64BE">
        <w:tc>
          <w:tcPr>
            <w:tcW w:w="1197" w:type="dxa"/>
          </w:tcPr>
          <w:p w14:paraId="07420277" w14:textId="77777777" w:rsidR="009D64BE" w:rsidRDefault="009D64BE" w:rsidP="00D523AD">
            <w:pPr>
              <w:jc w:val="center"/>
            </w:pPr>
          </w:p>
          <w:p w14:paraId="0A653E10" w14:textId="77777777" w:rsidR="009D64BE" w:rsidRDefault="00530EA5" w:rsidP="00D523AD">
            <w:pPr>
              <w:jc w:val="center"/>
            </w:pPr>
            <w:r>
              <w:rPr>
                <w:rFonts w:hint="eastAsia"/>
              </w:rPr>
              <w:t>日当</w:t>
            </w:r>
          </w:p>
          <w:p w14:paraId="690AB371" w14:textId="77777777" w:rsidR="009D64BE" w:rsidRDefault="009D64BE" w:rsidP="00530EA5"/>
        </w:tc>
        <w:tc>
          <w:tcPr>
            <w:tcW w:w="1775" w:type="dxa"/>
          </w:tcPr>
          <w:p w14:paraId="5A92E8C4" w14:textId="77777777" w:rsidR="009D64BE" w:rsidRDefault="009D64BE"/>
        </w:tc>
        <w:tc>
          <w:tcPr>
            <w:tcW w:w="1559" w:type="dxa"/>
          </w:tcPr>
          <w:p w14:paraId="50F88490" w14:textId="77777777" w:rsidR="009D64BE" w:rsidRDefault="009D64BE"/>
        </w:tc>
        <w:tc>
          <w:tcPr>
            <w:tcW w:w="3963" w:type="dxa"/>
          </w:tcPr>
          <w:p w14:paraId="69026E96" w14:textId="77777777" w:rsidR="009D64BE" w:rsidRDefault="009D64BE"/>
        </w:tc>
      </w:tr>
      <w:tr w:rsidR="009D64BE" w14:paraId="230300A4" w14:textId="77777777" w:rsidTr="009D64BE">
        <w:tc>
          <w:tcPr>
            <w:tcW w:w="1197" w:type="dxa"/>
          </w:tcPr>
          <w:p w14:paraId="0AEC1259" w14:textId="77777777" w:rsidR="009D64BE" w:rsidRDefault="009D64BE" w:rsidP="00D523AD">
            <w:pPr>
              <w:jc w:val="center"/>
            </w:pPr>
          </w:p>
          <w:p w14:paraId="1D88A006" w14:textId="77777777" w:rsidR="009D64BE" w:rsidRDefault="00530EA5" w:rsidP="00D523AD">
            <w:pPr>
              <w:jc w:val="center"/>
            </w:pPr>
            <w:r>
              <w:rPr>
                <w:rFonts w:hint="eastAsia"/>
              </w:rPr>
              <w:t>謝金</w:t>
            </w:r>
          </w:p>
          <w:p w14:paraId="1D6FC8CB" w14:textId="77777777" w:rsidR="00530EA5" w:rsidRDefault="00530EA5" w:rsidP="00D523AD">
            <w:pPr>
              <w:jc w:val="center"/>
            </w:pPr>
          </w:p>
        </w:tc>
        <w:tc>
          <w:tcPr>
            <w:tcW w:w="1775" w:type="dxa"/>
          </w:tcPr>
          <w:p w14:paraId="6476D994" w14:textId="77777777" w:rsidR="009D64BE" w:rsidRDefault="009D64BE">
            <w:pPr>
              <w:rPr>
                <w:noProof/>
              </w:rPr>
            </w:pPr>
          </w:p>
        </w:tc>
        <w:tc>
          <w:tcPr>
            <w:tcW w:w="1559" w:type="dxa"/>
          </w:tcPr>
          <w:p w14:paraId="3E85E7B2" w14:textId="77777777" w:rsidR="009D64BE" w:rsidRDefault="009D64BE"/>
          <w:p w14:paraId="321664D7" w14:textId="77777777" w:rsidR="009D64BE" w:rsidRDefault="009D64BE" w:rsidP="009D64BE"/>
        </w:tc>
        <w:tc>
          <w:tcPr>
            <w:tcW w:w="3963" w:type="dxa"/>
          </w:tcPr>
          <w:p w14:paraId="20276965" w14:textId="77777777" w:rsidR="009D64BE" w:rsidRDefault="009D64BE"/>
        </w:tc>
      </w:tr>
      <w:tr w:rsidR="00530EA5" w14:paraId="04A95C53" w14:textId="77777777" w:rsidTr="00530EA5">
        <w:tc>
          <w:tcPr>
            <w:tcW w:w="1197" w:type="dxa"/>
          </w:tcPr>
          <w:p w14:paraId="453C48DA" w14:textId="77777777" w:rsidR="00530EA5" w:rsidRDefault="00530EA5" w:rsidP="00D523AD">
            <w:pPr>
              <w:jc w:val="center"/>
            </w:pPr>
          </w:p>
          <w:p w14:paraId="34C3B2A8" w14:textId="77777777" w:rsidR="00530EA5" w:rsidRDefault="00530EA5" w:rsidP="00D523AD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2A99A3E" w14:textId="77777777" w:rsidR="00530EA5" w:rsidRDefault="00530EA5" w:rsidP="00D523AD">
            <w:pPr>
              <w:jc w:val="center"/>
            </w:pPr>
          </w:p>
        </w:tc>
        <w:tc>
          <w:tcPr>
            <w:tcW w:w="1775" w:type="dxa"/>
          </w:tcPr>
          <w:p w14:paraId="4F8F13BD" w14:textId="77777777" w:rsidR="00530EA5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14:paraId="3EF523FC" w14:textId="77777777" w:rsidR="00530EA5" w:rsidRDefault="00530EA5"/>
        </w:tc>
        <w:tc>
          <w:tcPr>
            <w:tcW w:w="3963" w:type="dxa"/>
            <w:tcBorders>
              <w:bottom w:val="single" w:sz="4" w:space="0" w:color="auto"/>
            </w:tcBorders>
          </w:tcPr>
          <w:p w14:paraId="5D724AB8" w14:textId="77777777" w:rsidR="00530EA5" w:rsidRDefault="00530EA5"/>
        </w:tc>
      </w:tr>
      <w:tr w:rsidR="00530EA5" w14:paraId="3D616A23" w14:textId="77777777" w:rsidTr="00530EA5">
        <w:tc>
          <w:tcPr>
            <w:tcW w:w="1197" w:type="dxa"/>
          </w:tcPr>
          <w:p w14:paraId="704789B5" w14:textId="77777777" w:rsidR="00530EA5" w:rsidRDefault="00530EA5" w:rsidP="00D523AD">
            <w:pPr>
              <w:jc w:val="center"/>
            </w:pPr>
          </w:p>
          <w:p w14:paraId="037ACF62" w14:textId="77777777" w:rsidR="00530EA5" w:rsidRDefault="00530EA5" w:rsidP="00D523AD">
            <w:pPr>
              <w:jc w:val="center"/>
            </w:pPr>
            <w:r>
              <w:rPr>
                <w:rFonts w:hint="eastAsia"/>
              </w:rPr>
              <w:t>総額</w:t>
            </w:r>
          </w:p>
          <w:p w14:paraId="19728200" w14:textId="77777777" w:rsidR="00530EA5" w:rsidRDefault="0006659C" w:rsidP="00D523AD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1775" w:type="dxa"/>
          </w:tcPr>
          <w:p w14:paraId="58F1F198" w14:textId="77777777" w:rsidR="00530EA5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14:paraId="54CE4BE1" w14:textId="77777777" w:rsidR="00530EA5" w:rsidRDefault="00530EA5"/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941D3A7" w14:textId="77777777" w:rsidR="00530EA5" w:rsidRDefault="00530EA5"/>
        </w:tc>
      </w:tr>
    </w:tbl>
    <w:p w14:paraId="5D318A98" w14:textId="77777777" w:rsidR="0006659C" w:rsidRDefault="0006659C"/>
    <w:p w14:paraId="509EC6CE" w14:textId="77777777" w:rsidR="0006659C" w:rsidRDefault="0006659C">
      <w:r>
        <w:rPr>
          <w:rFonts w:hint="eastAsia"/>
        </w:rPr>
        <w:t>※１　消耗品は単価が１万円未満のものをいいます。</w:t>
      </w:r>
    </w:p>
    <w:p w14:paraId="763DA1A7" w14:textId="61F51CB6" w:rsidR="00E21B10" w:rsidRDefault="0006659C">
      <w:r>
        <w:rPr>
          <w:rFonts w:hint="eastAsia"/>
        </w:rPr>
        <w:t>※２</w:t>
      </w:r>
      <w:r w:rsidR="00530EA5">
        <w:rPr>
          <w:rFonts w:hint="eastAsia"/>
        </w:rPr>
        <w:t xml:space="preserve">　調査研究助成金の上限は</w:t>
      </w:r>
      <w:r w:rsidR="005E1C7B">
        <w:rPr>
          <w:rFonts w:hint="eastAsia"/>
        </w:rPr>
        <w:t>３０</w:t>
      </w:r>
      <w:r w:rsidR="00530EA5">
        <w:rPr>
          <w:rFonts w:hint="eastAsia"/>
        </w:rPr>
        <w:t>万円とします。</w:t>
      </w:r>
    </w:p>
    <w:p w14:paraId="135B4C09" w14:textId="604FE37A" w:rsidR="008F3E70" w:rsidRPr="001A6EE9" w:rsidRDefault="008F3E70">
      <w:r w:rsidRPr="001A6EE9">
        <w:rPr>
          <w:rFonts w:hint="eastAsia"/>
        </w:rPr>
        <w:t>※３　日当は</w:t>
      </w:r>
      <w:r w:rsidR="00AF05F5">
        <w:rPr>
          <w:rFonts w:hint="eastAsia"/>
        </w:rPr>
        <w:t>、</w:t>
      </w:r>
      <w:r w:rsidRPr="001A6EE9">
        <w:rPr>
          <w:rFonts w:hint="eastAsia"/>
        </w:rPr>
        <w:t>１人１日</w:t>
      </w:r>
      <w:r w:rsidR="00E63B13" w:rsidRPr="001A6EE9">
        <w:rPr>
          <w:rFonts w:hint="eastAsia"/>
        </w:rPr>
        <w:t>当たり</w:t>
      </w:r>
      <w:r w:rsidRPr="001A6EE9">
        <w:rPr>
          <w:rFonts w:hint="eastAsia"/>
        </w:rPr>
        <w:t>２，２００円</w:t>
      </w:r>
      <w:r w:rsidR="00AF05F5">
        <w:rPr>
          <w:rFonts w:hint="eastAsia"/>
        </w:rPr>
        <w:t>を上限</w:t>
      </w:r>
      <w:r w:rsidRPr="001A6EE9">
        <w:rPr>
          <w:rFonts w:hint="eastAsia"/>
        </w:rPr>
        <w:t>とします。</w:t>
      </w:r>
    </w:p>
    <w:sectPr w:rsidR="008F3E70" w:rsidRPr="001A6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6E17" w14:textId="77777777" w:rsidR="00E63B13" w:rsidRDefault="00E63B13" w:rsidP="00E63B13">
      <w:r>
        <w:separator/>
      </w:r>
    </w:p>
  </w:endnote>
  <w:endnote w:type="continuationSeparator" w:id="0">
    <w:p w14:paraId="57E8EEC7" w14:textId="77777777" w:rsidR="00E63B13" w:rsidRDefault="00E63B13" w:rsidP="00E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6D49" w14:textId="77777777" w:rsidR="00E63B13" w:rsidRDefault="00E63B13" w:rsidP="00E63B13">
      <w:r>
        <w:separator/>
      </w:r>
    </w:p>
  </w:footnote>
  <w:footnote w:type="continuationSeparator" w:id="0">
    <w:p w14:paraId="31940AD0" w14:textId="77777777" w:rsidR="00E63B13" w:rsidRDefault="00E63B13" w:rsidP="00E6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10"/>
    <w:rsid w:val="0006659C"/>
    <w:rsid w:val="001A6EE9"/>
    <w:rsid w:val="001C2F29"/>
    <w:rsid w:val="004D3D46"/>
    <w:rsid w:val="005107E4"/>
    <w:rsid w:val="00530EA5"/>
    <w:rsid w:val="005E1C7B"/>
    <w:rsid w:val="006823C8"/>
    <w:rsid w:val="006D5002"/>
    <w:rsid w:val="008E2DBD"/>
    <w:rsid w:val="008F3E70"/>
    <w:rsid w:val="009D64BE"/>
    <w:rsid w:val="00AF05F5"/>
    <w:rsid w:val="00C26F56"/>
    <w:rsid w:val="00C7685E"/>
    <w:rsid w:val="00D523AD"/>
    <w:rsid w:val="00E21B10"/>
    <w:rsid w:val="00E63B13"/>
    <w:rsid w:val="00E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EF6D1C"/>
  <w15:chartTrackingRefBased/>
  <w15:docId w15:val="{91EEE396-D322-426E-99D2-CE6D902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B13"/>
  </w:style>
  <w:style w:type="paragraph" w:styleId="a8">
    <w:name w:val="footer"/>
    <w:basedOn w:val="a"/>
    <w:link w:val="a9"/>
    <w:uiPriority w:val="99"/>
    <w:unhideWhenUsed/>
    <w:rsid w:val="00E63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R01P0489</cp:lastModifiedBy>
  <cp:revision>14</cp:revision>
  <cp:lastPrinted>2021-12-15T02:56:00Z</cp:lastPrinted>
  <dcterms:created xsi:type="dcterms:W3CDTF">2017-09-30T08:52:00Z</dcterms:created>
  <dcterms:modified xsi:type="dcterms:W3CDTF">2021-12-15T02:56:00Z</dcterms:modified>
</cp:coreProperties>
</file>